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BD705B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864249626" w:edGrp="everyone"/>
      <w:r>
        <w:rPr>
          <w:rFonts w:eastAsia="Times New Roman"/>
          <w:szCs w:val="20"/>
          <w:lang w:eastAsia="ru-RU"/>
        </w:rPr>
        <w:t xml:space="preserve">               </w:t>
      </w:r>
      <w:r w:rsidR="00F1736E">
        <w:rPr>
          <w:rFonts w:eastAsia="Times New Roman"/>
          <w:szCs w:val="20"/>
          <w:lang w:eastAsia="ru-RU"/>
        </w:rPr>
        <w:t xml:space="preserve"> </w:t>
      </w:r>
      <w:permEnd w:id="1864249626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962152056" w:edGrp="everyone"/>
      <w:r w:rsidR="0020075F">
        <w:rPr>
          <w:rFonts w:eastAsia="Times New Roman"/>
          <w:szCs w:val="20"/>
          <w:lang w:eastAsia="ru-RU"/>
        </w:rPr>
        <w:t xml:space="preserve"> </w:t>
      </w:r>
      <w:permEnd w:id="196215205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1268517603" w:edGrp="everyone" w:displacedByCustomXml="prev"/>
        <w:p w:rsidR="00323C34" w:rsidRDefault="00607BF1" w:rsidP="00766A19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 xml:space="preserve">внесении изменений </w:t>
          </w:r>
          <w:r w:rsidR="00323C34">
            <w:rPr>
              <w:rFonts w:ascii="Times New Roman" w:hAnsi="Times New Roman" w:cs="Times New Roman"/>
              <w:b/>
              <w:sz w:val="28"/>
              <w:szCs w:val="28"/>
            </w:rPr>
            <w:t>в приложения №№ 1 и 2</w:t>
          </w:r>
        </w:p>
        <w:p w:rsidR="00607BF1" w:rsidRPr="00CA3971" w:rsidRDefault="00323C34" w:rsidP="00766A19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</w:t>
          </w:r>
          <w:r w:rsidR="00870078" w:rsidRPr="00870078">
            <w:rPr>
              <w:rFonts w:ascii="Times New Roman" w:hAnsi="Times New Roman" w:cs="Times New Roman"/>
              <w:b/>
              <w:sz w:val="28"/>
              <w:szCs w:val="28"/>
            </w:rPr>
            <w:t xml:space="preserve"> распоряжени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ю администрации города Мурманска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607BF1" w:rsidRDefault="00607BF1" w:rsidP="00766A1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>
            <w:rPr>
              <w:b/>
              <w:szCs w:val="28"/>
              <w:lang w:eastAsia="ru-RU"/>
            </w:rPr>
            <w:t xml:space="preserve">» </w:t>
          </w:r>
          <w:r>
            <w:rPr>
              <w:b/>
              <w:szCs w:val="28"/>
              <w:lang w:eastAsia="ru-RU"/>
            </w:rPr>
            <w:br/>
            <w:t>(в ред. распоряжений</w:t>
          </w:r>
          <w:r w:rsidRPr="00E96F4D">
            <w:rPr>
              <w:b/>
              <w:szCs w:val="28"/>
              <w:lang w:eastAsia="ru-RU"/>
            </w:rPr>
            <w:t xml:space="preserve"> от 27.04.2024 № 17-р</w:t>
          </w:r>
          <w:r>
            <w:rPr>
              <w:b/>
              <w:szCs w:val="28"/>
              <w:lang w:eastAsia="ru-RU"/>
            </w:rPr>
            <w:t xml:space="preserve">, от 23.05.2024 № 21-р, </w:t>
          </w:r>
          <w:r>
            <w:rPr>
              <w:b/>
              <w:szCs w:val="28"/>
              <w:lang w:eastAsia="ru-RU"/>
            </w:rPr>
            <w:br/>
            <w:t>от</w:t>
          </w:r>
          <w:r w:rsidRPr="009A08AB">
            <w:rPr>
              <w:b/>
              <w:szCs w:val="28"/>
              <w:lang w:eastAsia="ru-RU"/>
            </w:rPr>
            <w:t xml:space="preserve"> 20.06.2024 № 27-р</w:t>
          </w:r>
          <w:r>
            <w:rPr>
              <w:b/>
              <w:szCs w:val="28"/>
              <w:lang w:eastAsia="ru-RU"/>
            </w:rPr>
            <w:t xml:space="preserve">, </w:t>
          </w:r>
          <w:r w:rsidRPr="00EE1C63">
            <w:rPr>
              <w:b/>
              <w:szCs w:val="28"/>
              <w:lang w:eastAsia="ru-RU"/>
            </w:rPr>
            <w:t>от 18.07.2024 № 38-р</w:t>
          </w:r>
          <w:r>
            <w:rPr>
              <w:b/>
              <w:szCs w:val="28"/>
              <w:lang w:eastAsia="ru-RU"/>
            </w:rPr>
            <w:t>, от 25.09.2024 № 47-р,</w:t>
          </w:r>
        </w:p>
        <w:p w:rsidR="00ED098B" w:rsidRDefault="00607BF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4E3167">
            <w:rPr>
              <w:b/>
              <w:szCs w:val="28"/>
            </w:rPr>
            <w:t>от 22.10.2024 №</w:t>
          </w:r>
          <w:r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2-р,</w:t>
          </w:r>
          <w:r w:rsidRPr="00AA7F0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04.12.2024 № 72-р, от 23.01.2025 № 01-</w:t>
          </w:r>
          <w:r w:rsidR="00F1736E">
            <w:rPr>
              <w:b/>
              <w:szCs w:val="28"/>
            </w:rPr>
            <w:t>р</w:t>
          </w:r>
          <w:r w:rsidR="00ED098B">
            <w:rPr>
              <w:b/>
              <w:szCs w:val="28"/>
            </w:rPr>
            <w:t>,</w:t>
          </w:r>
        </w:p>
        <w:p w:rsidR="00FD3B16" w:rsidRPr="00FD3B16" w:rsidRDefault="00ED098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 от 17.03.2025 № 19-р</w:t>
          </w:r>
          <w:r w:rsidR="00BD705B">
            <w:rPr>
              <w:b/>
              <w:szCs w:val="28"/>
            </w:rPr>
            <w:t>, от 12.05.2025 № 36-р</w:t>
          </w:r>
          <w:permEnd w:id="1268517603"/>
          <w:r w:rsidR="004E3167"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091841735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607521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51491B" w:rsidRDefault="00EC74FD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75625E">
        <w:rPr>
          <w:szCs w:val="28"/>
        </w:rPr>
        <w:t xml:space="preserve">1. </w:t>
      </w:r>
      <w:r w:rsidR="0051491B" w:rsidRPr="0075625E">
        <w:rPr>
          <w:rFonts w:eastAsia="Times New Roman"/>
          <w:szCs w:val="28"/>
        </w:rPr>
        <w:t xml:space="preserve">Внести </w:t>
      </w:r>
      <w:r w:rsidR="0051491B">
        <w:rPr>
          <w:rFonts w:eastAsia="Times New Roman"/>
          <w:szCs w:val="28"/>
        </w:rPr>
        <w:t>в приложение</w:t>
      </w:r>
      <w:r w:rsidR="0051491B" w:rsidRPr="00127F98">
        <w:rPr>
          <w:rFonts w:eastAsia="Times New Roman"/>
          <w:szCs w:val="28"/>
        </w:rPr>
        <w:t xml:space="preserve"> №</w:t>
      </w:r>
      <w:r w:rsidR="0051491B">
        <w:rPr>
          <w:rFonts w:eastAsia="Times New Roman"/>
          <w:szCs w:val="28"/>
        </w:rPr>
        <w:t xml:space="preserve"> 1 </w:t>
      </w:r>
      <w:r w:rsidR="0051491B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51491B">
        <w:rPr>
          <w:rFonts w:eastAsia="Times New Roman"/>
          <w:szCs w:val="28"/>
        </w:rPr>
        <w:t xml:space="preserve">07.03.2024 № </w:t>
      </w:r>
      <w:r w:rsidR="0051491B" w:rsidRPr="0075625E">
        <w:rPr>
          <w:rFonts w:eastAsia="Times New Roman"/>
          <w:szCs w:val="28"/>
        </w:rPr>
        <w:t>0</w:t>
      </w:r>
      <w:r w:rsidR="0051491B">
        <w:rPr>
          <w:rFonts w:eastAsia="Times New Roman"/>
          <w:szCs w:val="28"/>
        </w:rPr>
        <w:t>9</w:t>
      </w:r>
      <w:r w:rsidR="0051491B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51491B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(в ред. распоряжений от 27.04.2024 </w:t>
      </w:r>
      <w:r w:rsidR="0051491B" w:rsidRPr="00A1416B">
        <w:rPr>
          <w:rFonts w:eastAsia="Times New Roman"/>
          <w:szCs w:val="28"/>
        </w:rPr>
        <w:br/>
        <w:t>№ 17-р, от 23.05.2024 № 21-р,</w:t>
      </w:r>
      <w:r w:rsidR="0051491B" w:rsidRPr="00A1416B">
        <w:rPr>
          <w:szCs w:val="28"/>
        </w:rPr>
        <w:t xml:space="preserve"> </w:t>
      </w:r>
      <w:r w:rsidR="0051491B" w:rsidRPr="00A1416B">
        <w:rPr>
          <w:rFonts w:eastAsia="Times New Roman"/>
          <w:szCs w:val="28"/>
        </w:rPr>
        <w:t>от 20.06.2024 № 27-р,</w:t>
      </w:r>
      <w:r w:rsidR="0051491B" w:rsidRPr="00A1416B">
        <w:rPr>
          <w:szCs w:val="28"/>
        </w:rPr>
        <w:t xml:space="preserve"> </w:t>
      </w:r>
      <w:r w:rsidR="0051491B" w:rsidRPr="00A1416B">
        <w:rPr>
          <w:rFonts w:eastAsia="Times New Roman"/>
          <w:szCs w:val="28"/>
        </w:rPr>
        <w:t>от 18.07.2024 № 38-р</w:t>
      </w:r>
      <w:r w:rsidR="0051491B">
        <w:rPr>
          <w:rFonts w:eastAsia="Times New Roman"/>
          <w:szCs w:val="28"/>
        </w:rPr>
        <w:t xml:space="preserve">, </w:t>
      </w:r>
      <w:r w:rsidR="0051491B">
        <w:rPr>
          <w:rFonts w:eastAsia="Times New Roman"/>
          <w:szCs w:val="28"/>
        </w:rPr>
        <w:br/>
        <w:t>от 25.09.2024 № 47-р, от 22.10.2024 № 52-р,</w:t>
      </w:r>
      <w:r w:rsidR="0051491B" w:rsidRPr="005B5F07">
        <w:t xml:space="preserve"> </w:t>
      </w:r>
      <w:r w:rsidR="0051491B" w:rsidRPr="005B5F07">
        <w:rPr>
          <w:rFonts w:eastAsia="Times New Roman"/>
          <w:szCs w:val="28"/>
        </w:rPr>
        <w:t>от 04.12.2024 № 72-р, от 23.01.2025 № 01-р</w:t>
      </w:r>
      <w:r w:rsidR="0051491B">
        <w:rPr>
          <w:rFonts w:eastAsia="Times New Roman"/>
          <w:szCs w:val="28"/>
        </w:rPr>
        <w:t xml:space="preserve">, </w:t>
      </w:r>
      <w:r w:rsidR="0051491B" w:rsidRPr="00AF53C5">
        <w:rPr>
          <w:rFonts w:eastAsia="Times New Roman"/>
          <w:szCs w:val="28"/>
        </w:rPr>
        <w:t>от 17.03.2025 № 19-р</w:t>
      </w:r>
      <w:r w:rsidR="0051491B">
        <w:rPr>
          <w:rFonts w:eastAsia="Times New Roman"/>
          <w:szCs w:val="28"/>
        </w:rPr>
        <w:t xml:space="preserve">, </w:t>
      </w:r>
      <w:r w:rsidR="0051491B" w:rsidRPr="001D067A">
        <w:rPr>
          <w:rFonts w:eastAsia="Times New Roman"/>
          <w:szCs w:val="28"/>
        </w:rPr>
        <w:t>от 12.05.2025 № 36-р</w:t>
      </w:r>
      <w:r w:rsidR="0051491B">
        <w:rPr>
          <w:rFonts w:eastAsia="Times New Roman"/>
          <w:szCs w:val="28"/>
        </w:rPr>
        <w:t>) следующие изменения</w:t>
      </w:r>
      <w:r w:rsidR="0051491B" w:rsidRPr="00A1416B">
        <w:rPr>
          <w:rFonts w:eastAsia="Times New Roman"/>
          <w:szCs w:val="28"/>
        </w:rPr>
        <w:t>:</w:t>
      </w:r>
    </w:p>
    <w:p w:rsidR="0051491B" w:rsidRPr="0051491B" w:rsidRDefault="0051491B" w:rsidP="005149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Pr="0051491B">
        <w:rPr>
          <w:szCs w:val="28"/>
        </w:rPr>
        <w:t>Строку 1 таблицы пункта 3.1</w:t>
      </w:r>
      <w:r>
        <w:rPr>
          <w:szCs w:val="28"/>
        </w:rPr>
        <w:t xml:space="preserve"> </w:t>
      </w:r>
      <w:r w:rsidRPr="0051491B">
        <w:rPr>
          <w:szCs w:val="28"/>
        </w:rPr>
        <w:t>подраздела 3 раздела VI изложить в новой редакции: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1984"/>
        <w:gridCol w:w="2552"/>
      </w:tblGrid>
      <w:tr w:rsidR="0051491B" w:rsidRPr="002133EC" w:rsidTr="0051491B">
        <w:trPr>
          <w:trHeight w:val="665"/>
        </w:trPr>
        <w:tc>
          <w:tcPr>
            <w:tcW w:w="567" w:type="dxa"/>
            <w:shd w:val="clear" w:color="auto" w:fill="auto"/>
            <w:vAlign w:val="center"/>
          </w:tcPr>
          <w:p w:rsidR="0051491B" w:rsidRPr="002133EC" w:rsidRDefault="0051491B" w:rsidP="0051491B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1491B" w:rsidRPr="002133EC" w:rsidRDefault="0051491B" w:rsidP="0051491B">
            <w:pPr>
              <w:widowControl w:val="0"/>
              <w:spacing w:after="0" w:line="0" w:lineRule="atLeast"/>
              <w:rPr>
                <w:sz w:val="26"/>
                <w:szCs w:val="26"/>
              </w:rPr>
            </w:pPr>
            <w:r w:rsidRPr="0051491B">
              <w:rPr>
                <w:sz w:val="26"/>
                <w:szCs w:val="26"/>
              </w:rPr>
              <w:t>Услуги по оформлению проездных документов к месту командирования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491B" w:rsidRPr="002133EC" w:rsidRDefault="0051491B" w:rsidP="0051491B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2133E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491B" w:rsidRPr="002133EC" w:rsidRDefault="0051491B" w:rsidP="0051491B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  <w:r w:rsidRPr="002133E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183,39</w:t>
            </w:r>
          </w:p>
        </w:tc>
      </w:tr>
    </w:tbl>
    <w:p w:rsidR="000F284A" w:rsidRDefault="000F284A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</w:p>
    <w:p w:rsidR="00766A19" w:rsidRDefault="0051491B" w:rsidP="007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2. </w:t>
      </w:r>
      <w:r w:rsidR="00607BF1" w:rsidRPr="0075625E">
        <w:rPr>
          <w:rFonts w:eastAsia="Times New Roman"/>
          <w:szCs w:val="28"/>
        </w:rPr>
        <w:t xml:space="preserve">Внести </w:t>
      </w:r>
      <w:r w:rsidR="00607BF1">
        <w:rPr>
          <w:rFonts w:eastAsia="Times New Roman"/>
          <w:szCs w:val="28"/>
        </w:rPr>
        <w:t>в приложение</w:t>
      </w:r>
      <w:r w:rsidR="00607BF1" w:rsidRPr="00127F98">
        <w:rPr>
          <w:rFonts w:eastAsia="Times New Roman"/>
          <w:szCs w:val="28"/>
        </w:rPr>
        <w:t xml:space="preserve"> № </w:t>
      </w:r>
      <w:r w:rsidR="001D067A">
        <w:rPr>
          <w:rFonts w:eastAsia="Times New Roman"/>
          <w:szCs w:val="28"/>
        </w:rPr>
        <w:t>2</w:t>
      </w:r>
      <w:r w:rsidR="00607BF1" w:rsidRPr="00127F98">
        <w:rPr>
          <w:rFonts w:eastAsia="Times New Roman"/>
          <w:szCs w:val="28"/>
        </w:rPr>
        <w:t xml:space="preserve"> </w:t>
      </w:r>
      <w:r w:rsidR="00607BF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607BF1">
        <w:rPr>
          <w:rFonts w:eastAsia="Times New Roman"/>
          <w:szCs w:val="28"/>
        </w:rPr>
        <w:t xml:space="preserve">07.03.2024 № </w:t>
      </w:r>
      <w:r w:rsidR="00607BF1" w:rsidRPr="0075625E">
        <w:rPr>
          <w:rFonts w:eastAsia="Times New Roman"/>
          <w:szCs w:val="28"/>
        </w:rPr>
        <w:t>0</w:t>
      </w:r>
      <w:r w:rsidR="00607BF1">
        <w:rPr>
          <w:rFonts w:eastAsia="Times New Roman"/>
          <w:szCs w:val="28"/>
        </w:rPr>
        <w:t>9</w:t>
      </w:r>
      <w:r w:rsidR="00607BF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607BF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</w:t>
      </w:r>
      <w:r w:rsidR="00607BF1" w:rsidRPr="00A1416B">
        <w:rPr>
          <w:rFonts w:eastAsia="Times New Roman"/>
          <w:szCs w:val="28"/>
        </w:rPr>
        <w:lastRenderedPageBreak/>
        <w:t xml:space="preserve">подведомственное казенное учреждение» (в ред. распоряжений от 27.04.2024 </w:t>
      </w:r>
      <w:r w:rsidR="00607BF1" w:rsidRPr="00A1416B">
        <w:rPr>
          <w:rFonts w:eastAsia="Times New Roman"/>
          <w:szCs w:val="28"/>
        </w:rPr>
        <w:br/>
        <w:t>№ 17-р, от 23.05.2024 № 21-р,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20.06.2024 № 27-р,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18.07.2024 № 38-р</w:t>
      </w:r>
      <w:r w:rsidR="00607BF1">
        <w:rPr>
          <w:rFonts w:eastAsia="Times New Roman"/>
          <w:szCs w:val="28"/>
        </w:rPr>
        <w:t xml:space="preserve">, </w:t>
      </w:r>
      <w:r w:rsidR="00607BF1">
        <w:rPr>
          <w:rFonts w:eastAsia="Times New Roman"/>
          <w:szCs w:val="28"/>
        </w:rPr>
        <w:br/>
        <w:t>от 25.09.2024 № 47-р, от 22.10.2024 № 52-р,</w:t>
      </w:r>
      <w:r w:rsidR="00607BF1" w:rsidRPr="005B5F07">
        <w:t xml:space="preserve"> </w:t>
      </w:r>
      <w:r w:rsidR="00607BF1" w:rsidRPr="005B5F07">
        <w:rPr>
          <w:rFonts w:eastAsia="Times New Roman"/>
          <w:szCs w:val="28"/>
        </w:rPr>
        <w:t>от 04.12.2024 № 72-р,</w:t>
      </w:r>
      <w:r>
        <w:rPr>
          <w:rFonts w:eastAsia="Times New Roman"/>
          <w:szCs w:val="28"/>
        </w:rPr>
        <w:t xml:space="preserve">                               </w:t>
      </w:r>
      <w:r w:rsidR="00607BF1" w:rsidRPr="005B5F07">
        <w:rPr>
          <w:rFonts w:eastAsia="Times New Roman"/>
          <w:szCs w:val="28"/>
        </w:rPr>
        <w:t xml:space="preserve"> от 23.01.2025 № 01-р</w:t>
      </w:r>
      <w:r w:rsidR="00AF53C5">
        <w:rPr>
          <w:rFonts w:eastAsia="Times New Roman"/>
          <w:szCs w:val="28"/>
        </w:rPr>
        <w:t xml:space="preserve">, </w:t>
      </w:r>
      <w:r w:rsidR="00AF53C5" w:rsidRPr="00AF53C5">
        <w:rPr>
          <w:rFonts w:eastAsia="Times New Roman"/>
          <w:szCs w:val="28"/>
        </w:rPr>
        <w:t>от 17.03.2025 № 19-р</w:t>
      </w:r>
      <w:r w:rsidR="001D067A">
        <w:rPr>
          <w:rFonts w:eastAsia="Times New Roman"/>
          <w:szCs w:val="28"/>
        </w:rPr>
        <w:t xml:space="preserve">, </w:t>
      </w:r>
      <w:r w:rsidR="001D067A" w:rsidRPr="001D067A">
        <w:rPr>
          <w:rFonts w:eastAsia="Times New Roman"/>
          <w:szCs w:val="28"/>
        </w:rPr>
        <w:t>от 12.05.2025 № 36-р</w:t>
      </w:r>
      <w:r w:rsidR="00607BF1">
        <w:rPr>
          <w:rFonts w:eastAsia="Times New Roman"/>
          <w:szCs w:val="28"/>
        </w:rPr>
        <w:t xml:space="preserve">) </w:t>
      </w:r>
      <w:r w:rsidR="005332EB">
        <w:rPr>
          <w:rFonts w:eastAsia="Times New Roman"/>
          <w:szCs w:val="28"/>
        </w:rPr>
        <w:t>следующие изменения</w:t>
      </w:r>
      <w:r w:rsidR="004F5AF6" w:rsidRPr="00A1416B">
        <w:rPr>
          <w:rFonts w:eastAsia="Times New Roman"/>
          <w:szCs w:val="28"/>
        </w:rPr>
        <w:t>:</w:t>
      </w:r>
    </w:p>
    <w:p w:rsidR="001500C2" w:rsidRDefault="0051491B" w:rsidP="001500C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>
        <w:rPr>
          <w:rFonts w:eastAsia="Times New Roman"/>
          <w:szCs w:val="28"/>
        </w:rPr>
        <w:t>2</w:t>
      </w:r>
      <w:r w:rsidR="007B2E18" w:rsidRPr="007B2E18">
        <w:rPr>
          <w:rFonts w:eastAsia="Times New Roman"/>
          <w:szCs w:val="28"/>
        </w:rPr>
        <w:t>.1.</w:t>
      </w:r>
      <w:r w:rsidR="001500C2">
        <w:rPr>
          <w:rFonts w:eastAsia="Times New Roman"/>
          <w:szCs w:val="28"/>
        </w:rPr>
        <w:t xml:space="preserve"> </w:t>
      </w:r>
      <w:r w:rsidR="001500C2">
        <w:rPr>
          <w:szCs w:val="28"/>
        </w:rPr>
        <w:t>Строк</w:t>
      </w:r>
      <w:r w:rsidR="009C78BB">
        <w:rPr>
          <w:szCs w:val="28"/>
        </w:rPr>
        <w:t>и</w:t>
      </w:r>
      <w:r w:rsidR="001500C2">
        <w:rPr>
          <w:szCs w:val="28"/>
        </w:rPr>
        <w:t xml:space="preserve"> </w:t>
      </w:r>
      <w:r w:rsidR="004A35C9">
        <w:rPr>
          <w:szCs w:val="28"/>
        </w:rPr>
        <w:t>1,</w:t>
      </w:r>
      <w:r w:rsidR="004A35C9" w:rsidRPr="004A35C9">
        <w:rPr>
          <w:szCs w:val="28"/>
        </w:rPr>
        <w:t xml:space="preserve"> 2</w:t>
      </w:r>
      <w:r w:rsidR="001500C2">
        <w:rPr>
          <w:szCs w:val="28"/>
        </w:rPr>
        <w:t xml:space="preserve"> таблицы подпункта </w:t>
      </w:r>
      <w:r w:rsidR="001500C2" w:rsidRPr="005578C0">
        <w:rPr>
          <w:szCs w:val="28"/>
        </w:rPr>
        <w:t>4.8.1</w:t>
      </w:r>
      <w:r w:rsidR="001500C2">
        <w:rPr>
          <w:szCs w:val="28"/>
        </w:rPr>
        <w:t xml:space="preserve"> пункта </w:t>
      </w:r>
      <w:r w:rsidR="001500C2" w:rsidRPr="00A61BA8">
        <w:rPr>
          <w:szCs w:val="28"/>
        </w:rPr>
        <w:t>4.</w:t>
      </w:r>
      <w:r w:rsidR="001500C2">
        <w:rPr>
          <w:szCs w:val="28"/>
        </w:rPr>
        <w:t xml:space="preserve">8 подраздела 4 </w:t>
      </w:r>
      <w:r w:rsidR="009C78BB">
        <w:rPr>
          <w:szCs w:val="28"/>
        </w:rPr>
        <w:t xml:space="preserve">              </w:t>
      </w:r>
      <w:r w:rsidR="001500C2">
        <w:rPr>
          <w:szCs w:val="28"/>
        </w:rPr>
        <w:t xml:space="preserve">раздела </w:t>
      </w:r>
      <w:r w:rsidR="001500C2">
        <w:rPr>
          <w:szCs w:val="28"/>
          <w:lang w:val="en-US"/>
        </w:rPr>
        <w:t>I</w:t>
      </w:r>
      <w:r w:rsidR="001500C2" w:rsidRPr="00A61BA8">
        <w:rPr>
          <w:szCs w:val="28"/>
        </w:rPr>
        <w:t xml:space="preserve"> </w:t>
      </w:r>
      <w:r w:rsidR="001500C2">
        <w:rPr>
          <w:szCs w:val="28"/>
        </w:rPr>
        <w:t xml:space="preserve">изложить в </w:t>
      </w:r>
      <w:r w:rsidR="000F284A">
        <w:rPr>
          <w:szCs w:val="28"/>
        </w:rPr>
        <w:t>новой</w:t>
      </w:r>
      <w:r w:rsidR="001500C2">
        <w:rPr>
          <w:szCs w:val="28"/>
        </w:rPr>
        <w:t xml:space="preserve"> редакции:</w:t>
      </w:r>
    </w:p>
    <w:tbl>
      <w:tblPr>
        <w:tblW w:w="94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1701"/>
        <w:gridCol w:w="2414"/>
      </w:tblGrid>
      <w:tr w:rsidR="00663BA9" w:rsidRPr="00390BDA" w:rsidTr="00663BA9">
        <w:trPr>
          <w:trHeight w:val="623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A8205D" w:rsidRDefault="00663BA9" w:rsidP="00663B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>
              <w:rPr>
                <w:rFonts w:eastAsiaTheme="minorEastAsia"/>
                <w:w w:val="99"/>
                <w:sz w:val="26"/>
                <w:szCs w:val="26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A8205D" w:rsidRDefault="00663BA9" w:rsidP="00663BA9">
            <w:pPr>
              <w:widowControl w:val="0"/>
              <w:spacing w:after="0" w:line="0" w:lineRule="atLeast"/>
              <w:ind w:left="142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 xml:space="preserve">Квалифицированная электронная подпись СКЗИ </w:t>
            </w:r>
            <w:proofErr w:type="spellStart"/>
            <w:r w:rsidRPr="00A8205D">
              <w:rPr>
                <w:sz w:val="26"/>
                <w:szCs w:val="26"/>
              </w:rPr>
              <w:t>КриптоПро</w:t>
            </w:r>
            <w:proofErr w:type="spellEnd"/>
            <w:r w:rsidRPr="00A8205D">
              <w:rPr>
                <w:sz w:val="26"/>
                <w:szCs w:val="26"/>
              </w:rPr>
              <w:t xml:space="preserve"> CSP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A8205D" w:rsidRDefault="00663BA9" w:rsidP="00663BA9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A8205D">
              <w:rPr>
                <w:sz w:val="26"/>
                <w:szCs w:val="26"/>
              </w:rPr>
              <w:t>16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A8205D" w:rsidRDefault="00526914" w:rsidP="00663BA9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63BA9" w:rsidRPr="00A8205D">
              <w:rPr>
                <w:sz w:val="26"/>
                <w:szCs w:val="26"/>
              </w:rPr>
              <w:t xml:space="preserve"> 700,00</w:t>
            </w:r>
          </w:p>
        </w:tc>
      </w:tr>
      <w:tr w:rsidR="00663BA9" w:rsidRPr="00390BDA" w:rsidTr="001500C2">
        <w:trPr>
          <w:trHeight w:val="422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A8205D" w:rsidRDefault="00663BA9" w:rsidP="00663B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w w:val="99"/>
                <w:sz w:val="26"/>
                <w:szCs w:val="26"/>
              </w:rPr>
            </w:pPr>
            <w:r w:rsidRPr="00A8205D">
              <w:rPr>
                <w:rFonts w:eastAsiaTheme="minorEastAsia"/>
                <w:w w:val="99"/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3B0F78" w:rsidRDefault="00663BA9" w:rsidP="00663BA9">
            <w:pPr>
              <w:widowControl w:val="0"/>
              <w:spacing w:after="0" w:line="0" w:lineRule="atLeast"/>
              <w:ind w:left="142"/>
              <w:jc w:val="center"/>
              <w:rPr>
                <w:sz w:val="26"/>
                <w:szCs w:val="26"/>
              </w:rPr>
            </w:pPr>
            <w:r w:rsidRPr="003B0F78">
              <w:rPr>
                <w:sz w:val="26"/>
                <w:szCs w:val="26"/>
              </w:rPr>
              <w:t>Антивирусное программное обеспечение на не более чем 25 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A8205D" w:rsidRDefault="00663BA9" w:rsidP="00663BA9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A9" w:rsidRPr="00A8205D" w:rsidRDefault="00663BA9" w:rsidP="00663BA9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45 000,00</w:t>
            </w:r>
          </w:p>
        </w:tc>
      </w:tr>
    </w:tbl>
    <w:p w:rsidR="001500C2" w:rsidRDefault="0051491B" w:rsidP="001500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2</w:t>
      </w:r>
      <w:r w:rsidR="001500C2">
        <w:rPr>
          <w:rFonts w:eastAsia="Times New Roman"/>
          <w:szCs w:val="28"/>
        </w:rPr>
        <w:t xml:space="preserve">.2. </w:t>
      </w:r>
      <w:r w:rsidR="003D504C">
        <w:rPr>
          <w:rFonts w:eastAsia="Times New Roman"/>
          <w:szCs w:val="28"/>
        </w:rPr>
        <w:t xml:space="preserve">Пункт 6.1 подраздела 6 </w:t>
      </w:r>
      <w:r w:rsidR="003D504C">
        <w:rPr>
          <w:szCs w:val="28"/>
        </w:rPr>
        <w:t xml:space="preserve">раздела </w:t>
      </w:r>
      <w:r w:rsidR="003D504C" w:rsidRPr="002840FB">
        <w:rPr>
          <w:szCs w:val="28"/>
        </w:rPr>
        <w:t>VI</w:t>
      </w:r>
      <w:r w:rsidR="003D504C">
        <w:rPr>
          <w:szCs w:val="28"/>
        </w:rPr>
        <w:t xml:space="preserve"> изложить в следующей редакции:</w:t>
      </w:r>
    </w:p>
    <w:p w:rsidR="003D504C" w:rsidRDefault="003D504C" w:rsidP="003D50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«6.1. </w:t>
      </w:r>
      <w:r w:rsidRPr="00675892">
        <w:rPr>
          <w:szCs w:val="28"/>
        </w:rPr>
        <w:t>Затраты на содержание и техническое обслуживание помещений</w:t>
      </w:r>
      <w:r>
        <w:rPr>
          <w:szCs w:val="28"/>
        </w:rPr>
        <w:t xml:space="preserve"> </w:t>
      </w:r>
      <w:r w:rsidR="003B0F78" w:rsidRPr="00D10F06">
        <w:rPr>
          <w:szCs w:val="28"/>
        </w:rPr>
        <w:t xml:space="preserve">(части здания), </w:t>
      </w:r>
      <w:r w:rsidRPr="00D10F06">
        <w:rPr>
          <w:szCs w:val="28"/>
        </w:rPr>
        <w:t>находящихся в безвозмездном пользовании,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сп</m:t>
            </m:r>
          </m:sub>
        </m:sSub>
      </m:oMath>
      <w:r w:rsidRPr="00D10F06">
        <w:rPr>
          <w:szCs w:val="28"/>
        </w:rPr>
        <w:t>) определяются по формуле:</w:t>
      </w:r>
    </w:p>
    <w:p w:rsidR="003D504C" w:rsidRPr="00F4213B" w:rsidRDefault="004F73B9" w:rsidP="003D50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ос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тр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эз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итп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3D504C" w:rsidRPr="003B0F78" w:rsidRDefault="003D504C" w:rsidP="003D50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B0F78">
        <w:rPr>
          <w:szCs w:val="28"/>
        </w:rPr>
        <w:t>где:</w:t>
      </w:r>
    </w:p>
    <w:p w:rsidR="003D504C" w:rsidRPr="0022369E" w:rsidRDefault="004F73B9" w:rsidP="003D50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ос</m:t>
            </m:r>
          </m:sub>
        </m:sSub>
      </m:oMath>
      <w:r w:rsidR="003D504C" w:rsidRPr="0022369E">
        <w:rPr>
          <w:szCs w:val="28"/>
        </w:rPr>
        <w:t xml:space="preserve"> - затраты на техническое обслуживание и </w:t>
      </w:r>
      <w:proofErr w:type="spellStart"/>
      <w:r w:rsidR="003D504C" w:rsidRPr="0022369E">
        <w:rPr>
          <w:szCs w:val="28"/>
        </w:rPr>
        <w:t>регламентно</w:t>
      </w:r>
      <w:proofErr w:type="spellEnd"/>
      <w:r w:rsidR="003D504C" w:rsidRPr="0022369E">
        <w:rPr>
          <w:szCs w:val="28"/>
        </w:rPr>
        <w:t>-профилактический ремонт систем охранно-</w:t>
      </w:r>
      <w:r w:rsidR="003D504C">
        <w:rPr>
          <w:szCs w:val="28"/>
        </w:rPr>
        <w:t>пожарной</w:t>
      </w:r>
      <w:r w:rsidR="003D504C" w:rsidRPr="0022369E">
        <w:rPr>
          <w:szCs w:val="28"/>
        </w:rPr>
        <w:t xml:space="preserve"> сигнализации;</w:t>
      </w:r>
    </w:p>
    <w:p w:rsidR="003D504C" w:rsidRPr="0022369E" w:rsidRDefault="004F73B9" w:rsidP="003D50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тр</m:t>
            </m:r>
          </m:sub>
        </m:sSub>
      </m:oMath>
      <w:r w:rsidR="003D504C" w:rsidRPr="0022369E">
        <w:rPr>
          <w:szCs w:val="28"/>
        </w:rPr>
        <w:t xml:space="preserve"> - затраты на проведение текущего ремонта помещения;</w:t>
      </w:r>
    </w:p>
    <w:p w:rsidR="003D504C" w:rsidRPr="0022369E" w:rsidRDefault="004F73B9" w:rsidP="003D50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эз</m:t>
            </m:r>
          </m:sub>
        </m:sSub>
      </m:oMath>
      <w:r w:rsidR="003D504C" w:rsidRPr="0022369E">
        <w:rPr>
          <w:szCs w:val="28"/>
        </w:rPr>
        <w:t xml:space="preserve"> - затраты на содержание прилегающей территории;</w:t>
      </w:r>
    </w:p>
    <w:p w:rsidR="003D504C" w:rsidRDefault="004F73B9" w:rsidP="003B0F7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итп</m:t>
            </m:r>
          </m:sub>
        </m:sSub>
      </m:oMath>
      <w:r w:rsidR="003D504C" w:rsidRPr="0022369E">
        <w:rPr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</w:t>
      </w:r>
      <w:r w:rsidR="003D504C">
        <w:rPr>
          <w:szCs w:val="28"/>
        </w:rPr>
        <w:t>ельной системы к зимнему сезону.».</w:t>
      </w:r>
    </w:p>
    <w:p w:rsidR="004D7DC6" w:rsidRDefault="0051491B" w:rsidP="003B0F7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Cs w:val="28"/>
        </w:rPr>
      </w:pPr>
      <w:r>
        <w:rPr>
          <w:rFonts w:eastAsia="Times New Roman"/>
          <w:szCs w:val="28"/>
        </w:rPr>
        <w:t>2</w:t>
      </w:r>
      <w:r w:rsidR="004D7DC6">
        <w:rPr>
          <w:rFonts w:eastAsia="Times New Roman"/>
          <w:szCs w:val="28"/>
        </w:rPr>
        <w:t>.3. П</w:t>
      </w:r>
      <w:r w:rsidR="004D7DC6">
        <w:rPr>
          <w:szCs w:val="28"/>
        </w:rPr>
        <w:t xml:space="preserve">ункт 6.1 подраздела 6 раздела </w:t>
      </w:r>
      <w:r w:rsidR="004D7DC6" w:rsidRPr="002840FB">
        <w:rPr>
          <w:szCs w:val="28"/>
        </w:rPr>
        <w:t>VI</w:t>
      </w:r>
      <w:r w:rsidR="004D7DC6">
        <w:rPr>
          <w:szCs w:val="28"/>
        </w:rPr>
        <w:t xml:space="preserve"> дополнить подпунктом 6.1.4 следующего содержания:</w:t>
      </w:r>
    </w:p>
    <w:p w:rsidR="00627A08" w:rsidRDefault="004D7DC6" w:rsidP="00627A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>
        <w:t>«</w:t>
      </w:r>
      <w:r w:rsidRPr="0022369E">
        <w:rPr>
          <w:szCs w:val="28"/>
        </w:rPr>
        <w:t>6.1.</w:t>
      </w:r>
      <w:r>
        <w:rPr>
          <w:szCs w:val="28"/>
        </w:rPr>
        <w:t>4</w:t>
      </w:r>
      <w:r w:rsidRPr="0022369E">
        <w:rPr>
          <w:szCs w:val="28"/>
        </w:rPr>
        <w:t xml:space="preserve">. Затраты на проведение текущего ремонта </w:t>
      </w:r>
      <w:r w:rsidRPr="00675892">
        <w:rPr>
          <w:szCs w:val="28"/>
        </w:rPr>
        <w:t>помещений</w:t>
      </w:r>
      <w:r w:rsidR="003B0F78">
        <w:rPr>
          <w:szCs w:val="28"/>
        </w:rPr>
        <w:t xml:space="preserve"> (части здания)</w:t>
      </w:r>
      <w:r w:rsidRPr="0022369E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тр</m:t>
            </m:r>
          </m:sub>
        </m:sSub>
      </m:oMath>
      <w:r w:rsidRPr="0022369E">
        <w:rPr>
          <w:szCs w:val="28"/>
        </w:rPr>
        <w:t>)</w:t>
      </w:r>
      <w:r w:rsidR="00607521">
        <w:rPr>
          <w:szCs w:val="28"/>
        </w:rPr>
        <w:t>,</w:t>
      </w:r>
      <w:r w:rsidR="00607521" w:rsidRPr="00607521">
        <w:rPr>
          <w:szCs w:val="28"/>
        </w:rPr>
        <w:t xml:space="preserve"> </w:t>
      </w:r>
      <w:r w:rsidR="00607521" w:rsidRPr="00D10F06">
        <w:rPr>
          <w:szCs w:val="28"/>
        </w:rPr>
        <w:t xml:space="preserve">находящихся в безвозмездном пользовании, </w:t>
      </w:r>
      <w:r w:rsidR="000B7C09">
        <w:t xml:space="preserve">определяются </w:t>
      </w:r>
      <w:r w:rsidR="000B7C09" w:rsidRPr="000B7C09">
        <w:t>в соответствии со статьей 22 Федерального закона от 05.04.2013 № 44-ФЗ</w:t>
      </w:r>
      <w:r w:rsidR="000F284A">
        <w:t xml:space="preserve">           </w:t>
      </w:r>
      <w:proofErr w:type="gramStart"/>
      <w:r w:rsidR="000F284A">
        <w:t xml:space="preserve">  </w:t>
      </w:r>
      <w:r w:rsidR="000B7C09" w:rsidRPr="000B7C09">
        <w:t xml:space="preserve"> «</w:t>
      </w:r>
      <w:proofErr w:type="gramEnd"/>
      <w:r w:rsidR="000B7C09" w:rsidRPr="000B7C09">
        <w:t>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tbl>
      <w:tblPr>
        <w:tblW w:w="94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5103"/>
        <w:gridCol w:w="3686"/>
      </w:tblGrid>
      <w:tr w:rsidR="00947230" w:rsidRPr="00E3178C" w:rsidTr="00E92583">
        <w:trPr>
          <w:trHeight w:val="50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9472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9472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ind w:left="57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947230">
            <w:pPr>
              <w:widowControl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 xml:space="preserve">Цена </w:t>
            </w:r>
            <w:r w:rsidR="006844D9">
              <w:rPr>
                <w:sz w:val="26"/>
                <w:szCs w:val="26"/>
              </w:rPr>
              <w:t xml:space="preserve">работ в год </w:t>
            </w:r>
            <w:r w:rsidRPr="00E3178C">
              <w:rPr>
                <w:sz w:val="26"/>
                <w:szCs w:val="26"/>
              </w:rPr>
              <w:t>(не более), руб.</w:t>
            </w:r>
          </w:p>
        </w:tc>
      </w:tr>
      <w:tr w:rsidR="00947230" w:rsidRPr="00E3178C" w:rsidTr="00E92583">
        <w:trPr>
          <w:trHeight w:val="35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9472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9472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ind w:left="57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947230">
            <w:pPr>
              <w:spacing w:after="0" w:line="0" w:lineRule="atLeast"/>
              <w:ind w:right="57"/>
              <w:jc w:val="center"/>
              <w:rPr>
                <w:sz w:val="26"/>
                <w:szCs w:val="26"/>
              </w:rPr>
            </w:pPr>
            <w:r w:rsidRPr="00E3178C">
              <w:rPr>
                <w:sz w:val="26"/>
                <w:szCs w:val="26"/>
              </w:rPr>
              <w:t>3</w:t>
            </w:r>
          </w:p>
        </w:tc>
      </w:tr>
      <w:tr w:rsidR="00947230" w:rsidRPr="00E3178C" w:rsidTr="00E92583">
        <w:trPr>
          <w:trHeight w:val="39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6844D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w w:val="99"/>
                <w:sz w:val="26"/>
                <w:szCs w:val="26"/>
              </w:rPr>
            </w:pPr>
            <w:r w:rsidRPr="00E3178C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947230" w:rsidRDefault="00627A08" w:rsidP="004F73B9">
            <w:pPr>
              <w:spacing w:after="0" w:line="0" w:lineRule="atLeast"/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Выполнение </w:t>
            </w:r>
            <w:r w:rsidR="004F73B9">
              <w:rPr>
                <w:sz w:val="26"/>
                <w:szCs w:val="26"/>
              </w:rPr>
              <w:t xml:space="preserve">работ по </w:t>
            </w:r>
            <w:r w:rsidR="00947230" w:rsidRPr="00947230">
              <w:rPr>
                <w:sz w:val="26"/>
                <w:szCs w:val="26"/>
              </w:rPr>
              <w:t>текуще</w:t>
            </w:r>
            <w:r w:rsidR="004F73B9">
              <w:rPr>
                <w:sz w:val="26"/>
                <w:szCs w:val="26"/>
              </w:rPr>
              <w:t>му</w:t>
            </w:r>
            <w:r w:rsidR="00947230" w:rsidRPr="00947230">
              <w:rPr>
                <w:sz w:val="26"/>
                <w:szCs w:val="26"/>
              </w:rPr>
              <w:t xml:space="preserve"> ремонт</w:t>
            </w:r>
            <w:r w:rsidR="004F73B9">
              <w:rPr>
                <w:sz w:val="26"/>
                <w:szCs w:val="26"/>
              </w:rPr>
              <w:t>у</w:t>
            </w:r>
            <w:bookmarkStart w:id="0" w:name="_GoBack"/>
            <w:bookmarkEnd w:id="0"/>
            <w:r w:rsidR="00947230" w:rsidRPr="00947230">
              <w:rPr>
                <w:sz w:val="26"/>
                <w:szCs w:val="26"/>
              </w:rPr>
              <w:t xml:space="preserve"> помещений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230" w:rsidRPr="00E3178C" w:rsidRDefault="00947230" w:rsidP="00947230">
            <w:pPr>
              <w:spacing w:after="0" w:line="0" w:lineRule="atLeast"/>
              <w:ind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13 952 217,39</w:t>
            </w:r>
          </w:p>
        </w:tc>
      </w:tr>
    </w:tbl>
    <w:p w:rsidR="000B7C09" w:rsidRDefault="006844D9" w:rsidP="006844D9">
      <w:pPr>
        <w:widowControl w:val="0"/>
        <w:autoSpaceDE w:val="0"/>
        <w:autoSpaceDN w:val="0"/>
        <w:adjustRightInd w:val="0"/>
        <w:spacing w:after="0" w:line="240" w:lineRule="auto"/>
        <w:ind w:left="9217"/>
        <w:contextualSpacing/>
        <w:jc w:val="both"/>
      </w:pPr>
      <w:r>
        <w:t>».</w:t>
      </w:r>
    </w:p>
    <w:p w:rsidR="004F6BBF" w:rsidRDefault="0051491B" w:rsidP="00B85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035A91">
        <w:rPr>
          <w:szCs w:val="28"/>
        </w:rPr>
        <w:t xml:space="preserve">. </w:t>
      </w:r>
      <w:r w:rsidR="004F6BBF" w:rsidRPr="0075625E">
        <w:rPr>
          <w:szCs w:val="28"/>
        </w:rPr>
        <w:t>Отделу по</w:t>
      </w:r>
      <w:r w:rsidR="00541A07" w:rsidRPr="000E3691">
        <w:rPr>
          <w:szCs w:val="28"/>
        </w:rPr>
        <w:t xml:space="preserve"> организации закупочной деятельности и </w:t>
      </w:r>
      <w:r w:rsidR="00863598">
        <w:rPr>
          <w:szCs w:val="28"/>
        </w:rPr>
        <w:br/>
      </w:r>
      <w:r w:rsidR="00541A07" w:rsidRPr="000E3691">
        <w:rPr>
          <w:szCs w:val="28"/>
        </w:rPr>
        <w:t>материально-технического обеспечения администрации города Мурманска</w:t>
      </w:r>
      <w:r w:rsidR="00541A07" w:rsidRPr="0075625E">
        <w:rPr>
          <w:szCs w:val="28"/>
        </w:rPr>
        <w:t xml:space="preserve"> </w:t>
      </w:r>
      <w:r w:rsidR="004F6BBF" w:rsidRPr="0075625E">
        <w:rPr>
          <w:szCs w:val="28"/>
        </w:rPr>
        <w:t>(</w:t>
      </w:r>
      <w:proofErr w:type="spellStart"/>
      <w:r w:rsidR="004F6BBF" w:rsidRPr="0075625E">
        <w:rPr>
          <w:szCs w:val="28"/>
        </w:rPr>
        <w:t>Муракина</w:t>
      </w:r>
      <w:proofErr w:type="spellEnd"/>
      <w:r w:rsidR="004F6BBF" w:rsidRPr="0075625E">
        <w:rPr>
          <w:szCs w:val="28"/>
        </w:rPr>
        <w:t xml:space="preserve"> В.В.) разместить настоящее распоряжение</w:t>
      </w:r>
      <w:r w:rsidR="00F945BD">
        <w:rPr>
          <w:szCs w:val="28"/>
        </w:rPr>
        <w:t xml:space="preserve"> </w:t>
      </w:r>
      <w:r w:rsidR="004F6BBF" w:rsidRPr="0075625E">
        <w:rPr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045D05" w:rsidRPr="00607521" w:rsidRDefault="00045D05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4F6BBF" w:rsidRDefault="0051491B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</w:t>
      </w:r>
      <w:r w:rsidR="00541A07" w:rsidRPr="002F2D73">
        <w:rPr>
          <w:szCs w:val="28"/>
        </w:rPr>
        <w:t>администрирования инфраструктуры и информационных систем администрации города Мурманска</w:t>
      </w:r>
      <w:r w:rsidR="004F6BBF" w:rsidRPr="0075625E">
        <w:rPr>
          <w:szCs w:val="28"/>
        </w:rPr>
        <w:t xml:space="preserve"> (</w:t>
      </w:r>
      <w:proofErr w:type="spellStart"/>
      <w:r w:rsidR="00541A07">
        <w:rPr>
          <w:szCs w:val="28"/>
        </w:rPr>
        <w:t>Харлан</w:t>
      </w:r>
      <w:proofErr w:type="spellEnd"/>
      <w:r w:rsidR="00541A07">
        <w:rPr>
          <w:szCs w:val="28"/>
        </w:rPr>
        <w:t xml:space="preserve"> Я.В</w:t>
      </w:r>
      <w:r w:rsidR="004F6BBF" w:rsidRPr="0075625E">
        <w:rPr>
          <w:szCs w:val="28"/>
        </w:rPr>
        <w:t>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045D05" w:rsidRPr="00607521" w:rsidRDefault="00045D05" w:rsidP="00684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D3B16" w:rsidRPr="00FD3B16" w:rsidRDefault="0051491B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4E4113">
        <w:rPr>
          <w:szCs w:val="28"/>
        </w:rPr>
        <w:t xml:space="preserve">. </w:t>
      </w:r>
      <w:r w:rsidR="00631A29">
        <w:t>Контроль за выполнением настоящего распоряжения возложить на заместителя Главы города Мурманска Коробову А.Ф.</w:t>
      </w:r>
      <w:permEnd w:id="1091841735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E1885" w:rsidRDefault="004E1885" w:rsidP="004F6BBF">
      <w:pPr>
        <w:spacing w:after="0" w:line="240" w:lineRule="auto"/>
        <w:jc w:val="both"/>
        <w:rPr>
          <w:b/>
          <w:szCs w:val="28"/>
        </w:rPr>
      </w:pPr>
      <w:permStart w:id="115894495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>
        <w:rPr>
          <w:b/>
          <w:szCs w:val="28"/>
        </w:rPr>
        <w:t>а</w:t>
      </w:r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r w:rsidR="00045D05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  <w:t xml:space="preserve">    </w:t>
      </w:r>
      <w:r w:rsidR="004E1885">
        <w:rPr>
          <w:b/>
          <w:szCs w:val="28"/>
        </w:rPr>
        <w:t xml:space="preserve">Ю.В. </w:t>
      </w:r>
      <w:proofErr w:type="spellStart"/>
      <w:r w:rsidR="004E1885">
        <w:rPr>
          <w:b/>
          <w:szCs w:val="28"/>
        </w:rPr>
        <w:t>Сердечкин</w:t>
      </w:r>
      <w:permEnd w:id="115894495"/>
      <w:proofErr w:type="spellEnd"/>
    </w:p>
    <w:sectPr w:rsidR="009D1718" w:rsidRPr="001F1CAA" w:rsidSect="00163CF7">
      <w:headerReference w:type="default" r:id="rId9"/>
      <w:pgSz w:w="11906" w:h="16838" w:code="9"/>
      <w:pgMar w:top="1134" w:right="70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149" w:rsidRDefault="00200149" w:rsidP="00534CFE">
      <w:pPr>
        <w:spacing w:after="0" w:line="240" w:lineRule="auto"/>
      </w:pPr>
      <w:r>
        <w:separator/>
      </w:r>
    </w:p>
  </w:endnote>
  <w:endnote w:type="continuationSeparator" w:id="0">
    <w:p w:rsidR="00200149" w:rsidRDefault="00200149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149" w:rsidRDefault="00200149" w:rsidP="00534CFE">
      <w:pPr>
        <w:spacing w:after="0" w:line="240" w:lineRule="auto"/>
      </w:pPr>
      <w:r>
        <w:separator/>
      </w:r>
    </w:p>
  </w:footnote>
  <w:footnote w:type="continuationSeparator" w:id="0">
    <w:p w:rsidR="00200149" w:rsidRDefault="00200149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600923"/>
      <w:docPartObj>
        <w:docPartGallery w:val="Page Numbers (Top of Page)"/>
        <w:docPartUnique/>
      </w:docPartObj>
    </w:sdtPr>
    <w:sdtEndPr/>
    <w:sdtContent>
      <w:p w:rsidR="00766A19" w:rsidRDefault="00766A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3B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6B2B"/>
    <w:multiLevelType w:val="hybridMultilevel"/>
    <w:tmpl w:val="E862A6D2"/>
    <w:lvl w:ilvl="0" w:tplc="4836B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B49BC"/>
    <w:multiLevelType w:val="hybridMultilevel"/>
    <w:tmpl w:val="CEB6A166"/>
    <w:lvl w:ilvl="0" w:tplc="0DE8F98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022BF"/>
    <w:multiLevelType w:val="hybridMultilevel"/>
    <w:tmpl w:val="A6B04D58"/>
    <w:lvl w:ilvl="0" w:tplc="A54E2C94">
      <w:start w:val="1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7AF256C1"/>
    <w:multiLevelType w:val="multilevel"/>
    <w:tmpl w:val="F0D4B390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A91"/>
    <w:rsid w:val="00035B12"/>
    <w:rsid w:val="0004191D"/>
    <w:rsid w:val="00044212"/>
    <w:rsid w:val="000449A1"/>
    <w:rsid w:val="00045D05"/>
    <w:rsid w:val="0004604B"/>
    <w:rsid w:val="0004698D"/>
    <w:rsid w:val="00051548"/>
    <w:rsid w:val="000573D2"/>
    <w:rsid w:val="000746E7"/>
    <w:rsid w:val="0007749E"/>
    <w:rsid w:val="0009090E"/>
    <w:rsid w:val="00096C24"/>
    <w:rsid w:val="000A223D"/>
    <w:rsid w:val="000A33F9"/>
    <w:rsid w:val="000B013E"/>
    <w:rsid w:val="000B4976"/>
    <w:rsid w:val="000B602A"/>
    <w:rsid w:val="000B7C09"/>
    <w:rsid w:val="000C252E"/>
    <w:rsid w:val="000C526C"/>
    <w:rsid w:val="000D5190"/>
    <w:rsid w:val="000E009E"/>
    <w:rsid w:val="000F194B"/>
    <w:rsid w:val="000F246E"/>
    <w:rsid w:val="000F284A"/>
    <w:rsid w:val="000F656D"/>
    <w:rsid w:val="000F6D36"/>
    <w:rsid w:val="00102425"/>
    <w:rsid w:val="00104338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44067"/>
    <w:rsid w:val="001449B1"/>
    <w:rsid w:val="00144D83"/>
    <w:rsid w:val="00150041"/>
    <w:rsid w:val="001500C2"/>
    <w:rsid w:val="00151CB0"/>
    <w:rsid w:val="00154310"/>
    <w:rsid w:val="001562C5"/>
    <w:rsid w:val="001576EF"/>
    <w:rsid w:val="00157FB1"/>
    <w:rsid w:val="00160546"/>
    <w:rsid w:val="00163CF7"/>
    <w:rsid w:val="00164894"/>
    <w:rsid w:val="001674AC"/>
    <w:rsid w:val="001702D7"/>
    <w:rsid w:val="001706B1"/>
    <w:rsid w:val="0017418C"/>
    <w:rsid w:val="00180C58"/>
    <w:rsid w:val="00185A3E"/>
    <w:rsid w:val="00192263"/>
    <w:rsid w:val="00195DEE"/>
    <w:rsid w:val="00195FE1"/>
    <w:rsid w:val="001A01DF"/>
    <w:rsid w:val="001A0618"/>
    <w:rsid w:val="001A30C2"/>
    <w:rsid w:val="001A394B"/>
    <w:rsid w:val="001A78EF"/>
    <w:rsid w:val="001B04FB"/>
    <w:rsid w:val="001B0627"/>
    <w:rsid w:val="001B61A6"/>
    <w:rsid w:val="001B6BB2"/>
    <w:rsid w:val="001B7825"/>
    <w:rsid w:val="001C6735"/>
    <w:rsid w:val="001C7217"/>
    <w:rsid w:val="001D044A"/>
    <w:rsid w:val="001D067A"/>
    <w:rsid w:val="001D78CF"/>
    <w:rsid w:val="001E061B"/>
    <w:rsid w:val="001E27FF"/>
    <w:rsid w:val="001E2AD3"/>
    <w:rsid w:val="001E5220"/>
    <w:rsid w:val="001E642D"/>
    <w:rsid w:val="001F1CA2"/>
    <w:rsid w:val="001F1CAA"/>
    <w:rsid w:val="001F7FDD"/>
    <w:rsid w:val="00200149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465D"/>
    <w:rsid w:val="002253C4"/>
    <w:rsid w:val="00231EFB"/>
    <w:rsid w:val="00233D44"/>
    <w:rsid w:val="00234D8D"/>
    <w:rsid w:val="00246BF2"/>
    <w:rsid w:val="00250710"/>
    <w:rsid w:val="002526FC"/>
    <w:rsid w:val="00255AB4"/>
    <w:rsid w:val="00260917"/>
    <w:rsid w:val="002654DB"/>
    <w:rsid w:val="00270CC8"/>
    <w:rsid w:val="00274D90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1237"/>
    <w:rsid w:val="002B73C4"/>
    <w:rsid w:val="002C1230"/>
    <w:rsid w:val="002C60A0"/>
    <w:rsid w:val="002D0A64"/>
    <w:rsid w:val="002D0E13"/>
    <w:rsid w:val="002E4A2A"/>
    <w:rsid w:val="002E4CA4"/>
    <w:rsid w:val="002E5EAE"/>
    <w:rsid w:val="0030003E"/>
    <w:rsid w:val="003061E2"/>
    <w:rsid w:val="00315A53"/>
    <w:rsid w:val="00316F7C"/>
    <w:rsid w:val="00323C34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624E"/>
    <w:rsid w:val="003807A1"/>
    <w:rsid w:val="00380927"/>
    <w:rsid w:val="003916B2"/>
    <w:rsid w:val="00396741"/>
    <w:rsid w:val="003A24B2"/>
    <w:rsid w:val="003A33C8"/>
    <w:rsid w:val="003B0F78"/>
    <w:rsid w:val="003B41AD"/>
    <w:rsid w:val="003B5C5B"/>
    <w:rsid w:val="003B627C"/>
    <w:rsid w:val="003C31F6"/>
    <w:rsid w:val="003C604A"/>
    <w:rsid w:val="003C6E03"/>
    <w:rsid w:val="003D2CAA"/>
    <w:rsid w:val="003D3A41"/>
    <w:rsid w:val="003D4A6A"/>
    <w:rsid w:val="003D504C"/>
    <w:rsid w:val="003E7F93"/>
    <w:rsid w:val="003F2E46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0C6"/>
    <w:rsid w:val="004469B4"/>
    <w:rsid w:val="00451559"/>
    <w:rsid w:val="00453454"/>
    <w:rsid w:val="0045430D"/>
    <w:rsid w:val="00455E23"/>
    <w:rsid w:val="0047067D"/>
    <w:rsid w:val="004730E5"/>
    <w:rsid w:val="004779B0"/>
    <w:rsid w:val="00480D78"/>
    <w:rsid w:val="00482BF8"/>
    <w:rsid w:val="00485DC7"/>
    <w:rsid w:val="00486FB5"/>
    <w:rsid w:val="0049006D"/>
    <w:rsid w:val="00496B72"/>
    <w:rsid w:val="004A157E"/>
    <w:rsid w:val="004A1CC2"/>
    <w:rsid w:val="004A28FD"/>
    <w:rsid w:val="004A35C9"/>
    <w:rsid w:val="004C0DD4"/>
    <w:rsid w:val="004C69E8"/>
    <w:rsid w:val="004D7652"/>
    <w:rsid w:val="004D769D"/>
    <w:rsid w:val="004D7DC6"/>
    <w:rsid w:val="004E1885"/>
    <w:rsid w:val="004E3167"/>
    <w:rsid w:val="004E3BB0"/>
    <w:rsid w:val="004E4113"/>
    <w:rsid w:val="004F207D"/>
    <w:rsid w:val="004F2421"/>
    <w:rsid w:val="004F2F22"/>
    <w:rsid w:val="004F4C12"/>
    <w:rsid w:val="004F5AF6"/>
    <w:rsid w:val="004F6BBF"/>
    <w:rsid w:val="004F73B9"/>
    <w:rsid w:val="00510244"/>
    <w:rsid w:val="005109C4"/>
    <w:rsid w:val="0051491B"/>
    <w:rsid w:val="0051603A"/>
    <w:rsid w:val="00516B01"/>
    <w:rsid w:val="00526914"/>
    <w:rsid w:val="005332EB"/>
    <w:rsid w:val="00533B33"/>
    <w:rsid w:val="00533CFA"/>
    <w:rsid w:val="00534CFE"/>
    <w:rsid w:val="00535DAF"/>
    <w:rsid w:val="005378C2"/>
    <w:rsid w:val="0054055C"/>
    <w:rsid w:val="00541A07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4021"/>
    <w:rsid w:val="00567827"/>
    <w:rsid w:val="00570F23"/>
    <w:rsid w:val="00571289"/>
    <w:rsid w:val="0057708C"/>
    <w:rsid w:val="0058046C"/>
    <w:rsid w:val="005806D1"/>
    <w:rsid w:val="00581422"/>
    <w:rsid w:val="00582B65"/>
    <w:rsid w:val="00584256"/>
    <w:rsid w:val="00585975"/>
    <w:rsid w:val="00591394"/>
    <w:rsid w:val="00591A8E"/>
    <w:rsid w:val="00594F44"/>
    <w:rsid w:val="0059609B"/>
    <w:rsid w:val="00597497"/>
    <w:rsid w:val="005975EE"/>
    <w:rsid w:val="005A221D"/>
    <w:rsid w:val="005A4697"/>
    <w:rsid w:val="005A4A6E"/>
    <w:rsid w:val="005A4FA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4BA7"/>
    <w:rsid w:val="005F7228"/>
    <w:rsid w:val="00601CAD"/>
    <w:rsid w:val="006026CB"/>
    <w:rsid w:val="0060361D"/>
    <w:rsid w:val="006036FE"/>
    <w:rsid w:val="00604FBB"/>
    <w:rsid w:val="0060619E"/>
    <w:rsid w:val="00607521"/>
    <w:rsid w:val="00607BF1"/>
    <w:rsid w:val="00613BA8"/>
    <w:rsid w:val="00615056"/>
    <w:rsid w:val="00622019"/>
    <w:rsid w:val="00624EA5"/>
    <w:rsid w:val="00626228"/>
    <w:rsid w:val="0062713F"/>
    <w:rsid w:val="00627A08"/>
    <w:rsid w:val="00630398"/>
    <w:rsid w:val="00631A29"/>
    <w:rsid w:val="00634ED5"/>
    <w:rsid w:val="0063511E"/>
    <w:rsid w:val="00643451"/>
    <w:rsid w:val="0064526E"/>
    <w:rsid w:val="00647C51"/>
    <w:rsid w:val="00653E17"/>
    <w:rsid w:val="00654015"/>
    <w:rsid w:val="0065548A"/>
    <w:rsid w:val="00660946"/>
    <w:rsid w:val="00663BA9"/>
    <w:rsid w:val="00671E25"/>
    <w:rsid w:val="0067456C"/>
    <w:rsid w:val="00675DB0"/>
    <w:rsid w:val="00681E6B"/>
    <w:rsid w:val="006829CE"/>
    <w:rsid w:val="00683B95"/>
    <w:rsid w:val="006844D9"/>
    <w:rsid w:val="00685261"/>
    <w:rsid w:val="00687843"/>
    <w:rsid w:val="00695708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4104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66A19"/>
    <w:rsid w:val="00772F0B"/>
    <w:rsid w:val="00777ED6"/>
    <w:rsid w:val="0078005A"/>
    <w:rsid w:val="007A03A6"/>
    <w:rsid w:val="007A52E6"/>
    <w:rsid w:val="007B2E18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801501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3691D"/>
    <w:rsid w:val="0084024D"/>
    <w:rsid w:val="008413F9"/>
    <w:rsid w:val="00844066"/>
    <w:rsid w:val="0084686C"/>
    <w:rsid w:val="00850A7D"/>
    <w:rsid w:val="00856717"/>
    <w:rsid w:val="008602B8"/>
    <w:rsid w:val="00862B84"/>
    <w:rsid w:val="008631C3"/>
    <w:rsid w:val="00863598"/>
    <w:rsid w:val="00863892"/>
    <w:rsid w:val="00870078"/>
    <w:rsid w:val="00870844"/>
    <w:rsid w:val="00870EB1"/>
    <w:rsid w:val="0087102A"/>
    <w:rsid w:val="008724E8"/>
    <w:rsid w:val="008730F2"/>
    <w:rsid w:val="00873293"/>
    <w:rsid w:val="00892BE5"/>
    <w:rsid w:val="00893961"/>
    <w:rsid w:val="00897495"/>
    <w:rsid w:val="008A22E9"/>
    <w:rsid w:val="008A3067"/>
    <w:rsid w:val="008A4207"/>
    <w:rsid w:val="008A75EA"/>
    <w:rsid w:val="008B2BB8"/>
    <w:rsid w:val="008B3FEA"/>
    <w:rsid w:val="008B706E"/>
    <w:rsid w:val="008C25A1"/>
    <w:rsid w:val="008C304B"/>
    <w:rsid w:val="008C5A70"/>
    <w:rsid w:val="008D6020"/>
    <w:rsid w:val="008E12CC"/>
    <w:rsid w:val="008E3130"/>
    <w:rsid w:val="008E59DC"/>
    <w:rsid w:val="008E7597"/>
    <w:rsid w:val="008F17C3"/>
    <w:rsid w:val="008F7588"/>
    <w:rsid w:val="008F7CC2"/>
    <w:rsid w:val="00900C56"/>
    <w:rsid w:val="00902216"/>
    <w:rsid w:val="00906A7B"/>
    <w:rsid w:val="00910804"/>
    <w:rsid w:val="00911E90"/>
    <w:rsid w:val="00920298"/>
    <w:rsid w:val="00921ACE"/>
    <w:rsid w:val="009412C9"/>
    <w:rsid w:val="00942926"/>
    <w:rsid w:val="00947230"/>
    <w:rsid w:val="0095199E"/>
    <w:rsid w:val="00962F64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F6B"/>
    <w:rsid w:val="009B68FC"/>
    <w:rsid w:val="009B7532"/>
    <w:rsid w:val="009B7C11"/>
    <w:rsid w:val="009C44F4"/>
    <w:rsid w:val="009C68F1"/>
    <w:rsid w:val="009C7125"/>
    <w:rsid w:val="009C78BB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4D12"/>
    <w:rsid w:val="00A06DAA"/>
    <w:rsid w:val="00A1416B"/>
    <w:rsid w:val="00A14182"/>
    <w:rsid w:val="00A147B9"/>
    <w:rsid w:val="00A17032"/>
    <w:rsid w:val="00A31A8E"/>
    <w:rsid w:val="00A33050"/>
    <w:rsid w:val="00A348F9"/>
    <w:rsid w:val="00A530B0"/>
    <w:rsid w:val="00A54F28"/>
    <w:rsid w:val="00A60823"/>
    <w:rsid w:val="00A6138F"/>
    <w:rsid w:val="00A63FAA"/>
    <w:rsid w:val="00A64317"/>
    <w:rsid w:val="00A64506"/>
    <w:rsid w:val="00A67A51"/>
    <w:rsid w:val="00A75936"/>
    <w:rsid w:val="00A81B81"/>
    <w:rsid w:val="00A81CC7"/>
    <w:rsid w:val="00A84A99"/>
    <w:rsid w:val="00A91BBA"/>
    <w:rsid w:val="00AA10AF"/>
    <w:rsid w:val="00AA1E6B"/>
    <w:rsid w:val="00AA535F"/>
    <w:rsid w:val="00AA6164"/>
    <w:rsid w:val="00AB0679"/>
    <w:rsid w:val="00AB1D66"/>
    <w:rsid w:val="00AB3B35"/>
    <w:rsid w:val="00AC6A97"/>
    <w:rsid w:val="00AD0F4E"/>
    <w:rsid w:val="00AD3188"/>
    <w:rsid w:val="00AD718B"/>
    <w:rsid w:val="00AD765B"/>
    <w:rsid w:val="00AE3819"/>
    <w:rsid w:val="00AE7B02"/>
    <w:rsid w:val="00AF1C89"/>
    <w:rsid w:val="00AF209D"/>
    <w:rsid w:val="00AF38FD"/>
    <w:rsid w:val="00AF53C5"/>
    <w:rsid w:val="00AF6A48"/>
    <w:rsid w:val="00B0607F"/>
    <w:rsid w:val="00B11EFD"/>
    <w:rsid w:val="00B14023"/>
    <w:rsid w:val="00B17999"/>
    <w:rsid w:val="00B25D54"/>
    <w:rsid w:val="00B30A29"/>
    <w:rsid w:val="00B30F4D"/>
    <w:rsid w:val="00B372AB"/>
    <w:rsid w:val="00B37F57"/>
    <w:rsid w:val="00B409B7"/>
    <w:rsid w:val="00B41C3E"/>
    <w:rsid w:val="00B45019"/>
    <w:rsid w:val="00B45253"/>
    <w:rsid w:val="00B505B7"/>
    <w:rsid w:val="00B54EB5"/>
    <w:rsid w:val="00B626A5"/>
    <w:rsid w:val="00B63303"/>
    <w:rsid w:val="00B640FF"/>
    <w:rsid w:val="00B645EB"/>
    <w:rsid w:val="00B75E34"/>
    <w:rsid w:val="00B75FE6"/>
    <w:rsid w:val="00B83169"/>
    <w:rsid w:val="00B85FD1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C4CEE"/>
    <w:rsid w:val="00BD2B40"/>
    <w:rsid w:val="00BD4CA6"/>
    <w:rsid w:val="00BD705B"/>
    <w:rsid w:val="00BE727E"/>
    <w:rsid w:val="00BE7D7F"/>
    <w:rsid w:val="00BF0235"/>
    <w:rsid w:val="00BF030B"/>
    <w:rsid w:val="00C014DF"/>
    <w:rsid w:val="00C0401D"/>
    <w:rsid w:val="00C0501E"/>
    <w:rsid w:val="00C05BDC"/>
    <w:rsid w:val="00C061B2"/>
    <w:rsid w:val="00C12461"/>
    <w:rsid w:val="00C141C4"/>
    <w:rsid w:val="00C14BDB"/>
    <w:rsid w:val="00C20216"/>
    <w:rsid w:val="00C263E6"/>
    <w:rsid w:val="00C36323"/>
    <w:rsid w:val="00C37F05"/>
    <w:rsid w:val="00C432EA"/>
    <w:rsid w:val="00C51A4A"/>
    <w:rsid w:val="00C52080"/>
    <w:rsid w:val="00C53E6F"/>
    <w:rsid w:val="00C57D1D"/>
    <w:rsid w:val="00C630DA"/>
    <w:rsid w:val="00C6595C"/>
    <w:rsid w:val="00C66DEB"/>
    <w:rsid w:val="00C67615"/>
    <w:rsid w:val="00C7138D"/>
    <w:rsid w:val="00C72700"/>
    <w:rsid w:val="00C75C03"/>
    <w:rsid w:val="00C8055E"/>
    <w:rsid w:val="00C82AF2"/>
    <w:rsid w:val="00C82DEC"/>
    <w:rsid w:val="00C85F40"/>
    <w:rsid w:val="00C8756D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52CB"/>
    <w:rsid w:val="00CC6D31"/>
    <w:rsid w:val="00CC734D"/>
    <w:rsid w:val="00CC7B5E"/>
    <w:rsid w:val="00CC7E86"/>
    <w:rsid w:val="00CD4D09"/>
    <w:rsid w:val="00CD73A5"/>
    <w:rsid w:val="00CE3E81"/>
    <w:rsid w:val="00CE4456"/>
    <w:rsid w:val="00CF0582"/>
    <w:rsid w:val="00CF2141"/>
    <w:rsid w:val="00CF51FD"/>
    <w:rsid w:val="00D018B4"/>
    <w:rsid w:val="00D03A8E"/>
    <w:rsid w:val="00D074C1"/>
    <w:rsid w:val="00D07A43"/>
    <w:rsid w:val="00D2180D"/>
    <w:rsid w:val="00D2396B"/>
    <w:rsid w:val="00D30138"/>
    <w:rsid w:val="00D34128"/>
    <w:rsid w:val="00D4287B"/>
    <w:rsid w:val="00D47610"/>
    <w:rsid w:val="00D527EA"/>
    <w:rsid w:val="00D529F4"/>
    <w:rsid w:val="00D564BF"/>
    <w:rsid w:val="00D62F68"/>
    <w:rsid w:val="00D64B24"/>
    <w:rsid w:val="00D70C60"/>
    <w:rsid w:val="00D722FE"/>
    <w:rsid w:val="00D819F2"/>
    <w:rsid w:val="00D852BA"/>
    <w:rsid w:val="00D85C37"/>
    <w:rsid w:val="00D97915"/>
    <w:rsid w:val="00DA4823"/>
    <w:rsid w:val="00DA541D"/>
    <w:rsid w:val="00DB2096"/>
    <w:rsid w:val="00DB2120"/>
    <w:rsid w:val="00DB5F44"/>
    <w:rsid w:val="00DB66CF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12C8"/>
    <w:rsid w:val="00E12FFB"/>
    <w:rsid w:val="00E16D0F"/>
    <w:rsid w:val="00E177BE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09E8"/>
    <w:rsid w:val="00E92583"/>
    <w:rsid w:val="00E951AA"/>
    <w:rsid w:val="00E96F4D"/>
    <w:rsid w:val="00EA1213"/>
    <w:rsid w:val="00EA3F66"/>
    <w:rsid w:val="00EA7C72"/>
    <w:rsid w:val="00EB08CC"/>
    <w:rsid w:val="00EC2518"/>
    <w:rsid w:val="00EC2B08"/>
    <w:rsid w:val="00EC6384"/>
    <w:rsid w:val="00EC74FD"/>
    <w:rsid w:val="00ED024C"/>
    <w:rsid w:val="00ED098B"/>
    <w:rsid w:val="00ED3A7F"/>
    <w:rsid w:val="00ED6976"/>
    <w:rsid w:val="00EE1C63"/>
    <w:rsid w:val="00EE2BFA"/>
    <w:rsid w:val="00EE49C7"/>
    <w:rsid w:val="00EE7016"/>
    <w:rsid w:val="00EF2372"/>
    <w:rsid w:val="00EF6621"/>
    <w:rsid w:val="00F01453"/>
    <w:rsid w:val="00F1736E"/>
    <w:rsid w:val="00F27D21"/>
    <w:rsid w:val="00F27F40"/>
    <w:rsid w:val="00F30AC1"/>
    <w:rsid w:val="00F339E9"/>
    <w:rsid w:val="00F40947"/>
    <w:rsid w:val="00F41F73"/>
    <w:rsid w:val="00F445DF"/>
    <w:rsid w:val="00F50076"/>
    <w:rsid w:val="00F65619"/>
    <w:rsid w:val="00F7229F"/>
    <w:rsid w:val="00F81B2E"/>
    <w:rsid w:val="00F82874"/>
    <w:rsid w:val="00F82D04"/>
    <w:rsid w:val="00F86607"/>
    <w:rsid w:val="00F8690B"/>
    <w:rsid w:val="00F9048F"/>
    <w:rsid w:val="00F91144"/>
    <w:rsid w:val="00F9299E"/>
    <w:rsid w:val="00F945BD"/>
    <w:rsid w:val="00FA0669"/>
    <w:rsid w:val="00FA32B1"/>
    <w:rsid w:val="00FA4B58"/>
    <w:rsid w:val="00FA79B3"/>
    <w:rsid w:val="00FB3E8B"/>
    <w:rsid w:val="00FB6FD7"/>
    <w:rsid w:val="00FC3C2E"/>
    <w:rsid w:val="00FC648B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9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  <w:style w:type="paragraph" w:customStyle="1" w:styleId="af4">
    <w:name w:val="НОРМ раздел"/>
    <w:basedOn w:val="af1"/>
    <w:qFormat/>
    <w:rsid w:val="00BC4CEE"/>
    <w:pPr>
      <w:keepNext/>
      <w:autoSpaceDE w:val="0"/>
      <w:autoSpaceDN w:val="0"/>
      <w:adjustRightInd w:val="0"/>
      <w:spacing w:before="260"/>
      <w:ind w:left="0"/>
      <w:contextualSpacing w:val="0"/>
      <w:jc w:val="center"/>
    </w:pPr>
    <w:rPr>
      <w:rFonts w:eastAsiaTheme="minorHAnsi"/>
      <w:b/>
      <w:kern w:val="26"/>
      <w:sz w:val="26"/>
      <w:szCs w:val="26"/>
    </w:rPr>
  </w:style>
  <w:style w:type="paragraph" w:customStyle="1" w:styleId="af5">
    <w:name w:val="НОРМ пункт"/>
    <w:basedOn w:val="a"/>
    <w:qFormat/>
    <w:rsid w:val="00BC4CEE"/>
    <w:pPr>
      <w:widowControl w:val="0"/>
      <w:autoSpaceDE w:val="0"/>
      <w:autoSpaceDN w:val="0"/>
      <w:adjustRightInd w:val="0"/>
      <w:spacing w:before="260" w:after="0" w:line="240" w:lineRule="auto"/>
      <w:ind w:firstLine="709"/>
      <w:jc w:val="both"/>
    </w:pPr>
    <w:rPr>
      <w:rFonts w:eastAsiaTheme="minorHAnsi"/>
      <w:kern w:val="26"/>
      <w:sz w:val="26"/>
      <w:szCs w:val="26"/>
      <w:lang w:eastAsia="ru-RU"/>
    </w:rPr>
  </w:style>
  <w:style w:type="paragraph" w:customStyle="1" w:styleId="af6">
    <w:name w:val="НОРМ текст"/>
    <w:basedOn w:val="a"/>
    <w:qFormat/>
    <w:rsid w:val="00BC4CE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eastAsia="Times New Roman"/>
      <w:kern w:val="26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A10D07"/>
    <w:rsid w:val="00B171FF"/>
    <w:rsid w:val="00B23429"/>
    <w:rsid w:val="00B64F74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4F74"/>
    <w:rPr>
      <w:color w:val="808080"/>
    </w:rPr>
  </w:style>
  <w:style w:type="paragraph" w:customStyle="1" w:styleId="CB1B6A1DECFB457BBF1ADDB4355AF7FE">
    <w:name w:val="CB1B6A1DECFB457BBF1ADDB4355AF7FE"/>
    <w:rsid w:val="00B64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CFA7A-DC5E-421A-A5B0-9ADAD6C96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679</Words>
  <Characters>3871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22</cp:revision>
  <cp:lastPrinted>2025-05-29T13:44:00Z</cp:lastPrinted>
  <dcterms:created xsi:type="dcterms:W3CDTF">2025-04-22T13:20:00Z</dcterms:created>
  <dcterms:modified xsi:type="dcterms:W3CDTF">2025-05-29T13:45:00Z</dcterms:modified>
</cp:coreProperties>
</file>